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2B45E" w14:textId="639E4AEB" w:rsidR="000375EF" w:rsidRDefault="00BF2FC0" w:rsidP="000375EF">
      <w:pPr>
        <w:ind w:left="-5" w:right="-426"/>
        <w:jc w:val="center"/>
      </w:pPr>
      <w:r w:rsidRPr="002C6F18">
        <w:rPr>
          <w:b/>
          <w:bCs/>
        </w:rPr>
        <w:t>SCUOLA DELL’INFANZIA</w:t>
      </w:r>
    </w:p>
    <w:p w14:paraId="0E32CCE9" w14:textId="08380629" w:rsidR="00183836" w:rsidRDefault="000375EF" w:rsidP="000375EF">
      <w:pPr>
        <w:ind w:left="-5" w:right="-426"/>
        <w:jc w:val="both"/>
      </w:pPr>
      <w:r>
        <w:t xml:space="preserve">Organizzazione entrata/uscita alunni dei plessi </w:t>
      </w:r>
      <w:proofErr w:type="gramStart"/>
      <w:r>
        <w:t xml:space="preserve">di </w:t>
      </w:r>
      <w:r w:rsidR="00505089">
        <w:t>in</w:t>
      </w:r>
      <w:proofErr w:type="gramEnd"/>
      <w:r w:rsidR="00505089">
        <w:t xml:space="preserve"> coerenza con le misure di sicurezza per il contenimento della diffusione di </w:t>
      </w:r>
      <w:proofErr w:type="spellStart"/>
      <w:r w:rsidR="00505089">
        <w:t>Covid</w:t>
      </w:r>
      <w:proofErr w:type="spellEnd"/>
      <w:r w:rsidR="00505089">
        <w:t xml:space="preserve"> 19</w:t>
      </w:r>
      <w:r w:rsidR="00210F13">
        <w:t>.</w:t>
      </w:r>
    </w:p>
    <w:p w14:paraId="70A333BC" w14:textId="43A19E2F" w:rsidR="00B6736A" w:rsidRPr="000375EF" w:rsidRDefault="000375EF" w:rsidP="000375EF">
      <w:pPr>
        <w:ind w:left="-5" w:right="-426"/>
        <w:jc w:val="both"/>
      </w:pPr>
      <w:r>
        <w:t xml:space="preserve"> </w:t>
      </w:r>
      <w:r w:rsidR="00230CF3" w:rsidRPr="0082573C">
        <w:rPr>
          <w:b/>
          <w:bCs/>
        </w:rPr>
        <w:t xml:space="preserve">(Dal </w:t>
      </w:r>
      <w:r w:rsidR="008B5309" w:rsidRPr="0082573C">
        <w:rPr>
          <w:b/>
          <w:bCs/>
        </w:rPr>
        <w:t>5</w:t>
      </w:r>
      <w:r w:rsidR="00230CF3" w:rsidRPr="0082573C">
        <w:rPr>
          <w:b/>
          <w:bCs/>
        </w:rPr>
        <w:t xml:space="preserve"> ottobre</w:t>
      </w:r>
      <w:r w:rsidR="00183836">
        <w:rPr>
          <w:b/>
          <w:bCs/>
        </w:rPr>
        <w:t xml:space="preserve"> fino all’inizio della mensa</w:t>
      </w:r>
      <w:r w:rsidR="00230CF3" w:rsidRPr="0082573C">
        <w:rPr>
          <w:b/>
          <w:bCs/>
        </w:rPr>
        <w:t>)</w:t>
      </w:r>
      <w:r w:rsidR="00505089" w:rsidRPr="0082573C">
        <w:rPr>
          <w:b/>
          <w:bCs/>
          <w:sz w:val="24"/>
        </w:rPr>
        <w:t xml:space="preserve"> </w:t>
      </w:r>
    </w:p>
    <w:p w14:paraId="0DDA0020" w14:textId="6597E537" w:rsidR="00531EF6" w:rsidRDefault="00531EF6" w:rsidP="00531EF6">
      <w:pPr>
        <w:ind w:left="-5" w:right="-426"/>
      </w:pPr>
    </w:p>
    <w:p w14:paraId="268E6858" w14:textId="6F44BB0E" w:rsidR="00BF2FC0" w:rsidRDefault="00183836" w:rsidP="00BF2FC0">
      <w:pPr>
        <w:jc w:val="both"/>
        <w:rPr>
          <w:b/>
          <w:bCs/>
          <w:color w:val="auto"/>
          <w:sz w:val="24"/>
        </w:rPr>
      </w:pPr>
      <w:r>
        <w:rPr>
          <w:b/>
        </w:rPr>
        <w:t>D</w:t>
      </w:r>
      <w:r w:rsidR="00BF2FC0">
        <w:rPr>
          <w:b/>
        </w:rPr>
        <w:t xml:space="preserve">al </w:t>
      </w:r>
      <w:r>
        <w:rPr>
          <w:b/>
        </w:rPr>
        <w:t>5</w:t>
      </w:r>
      <w:r w:rsidR="00BF2FC0">
        <w:rPr>
          <w:b/>
        </w:rPr>
        <w:t xml:space="preserve"> ottobre,</w:t>
      </w:r>
      <w:r w:rsidR="00BF2FC0">
        <w:rPr>
          <w:b/>
          <w:bCs/>
        </w:rPr>
        <w:t xml:space="preserve"> </w:t>
      </w:r>
      <w:r w:rsidR="00021224">
        <w:rPr>
          <w:b/>
          <w:bCs/>
        </w:rPr>
        <w:t>per i plessi COLLODI e RODARI</w:t>
      </w:r>
    </w:p>
    <w:p w14:paraId="4045CD16" w14:textId="7A785C3D" w:rsidR="00BF2FC0" w:rsidRDefault="00BF2FC0" w:rsidP="00183836">
      <w:pPr>
        <w:jc w:val="both"/>
        <w:rPr>
          <w:b/>
          <w:bCs/>
        </w:rPr>
      </w:pPr>
      <w:bookmarkStart w:id="0" w:name="_Hlk52133998"/>
      <w:r>
        <w:t xml:space="preserve">l’orario delle sezioni dei bambini di </w:t>
      </w:r>
      <w:r w:rsidR="00183836" w:rsidRPr="00183836">
        <w:rPr>
          <w:u w:val="single"/>
        </w:rPr>
        <w:t xml:space="preserve">tre, </w:t>
      </w:r>
      <w:r w:rsidRPr="00183836">
        <w:rPr>
          <w:u w:val="single"/>
        </w:rPr>
        <w:t>quattro</w:t>
      </w:r>
      <w:r w:rsidRPr="008F7811">
        <w:rPr>
          <w:u w:val="single"/>
        </w:rPr>
        <w:t xml:space="preserve"> e cinque</w:t>
      </w:r>
      <w:r>
        <w:t xml:space="preserve"> anni sarà: </w:t>
      </w:r>
      <w:r>
        <w:rPr>
          <w:b/>
          <w:bCs/>
        </w:rPr>
        <w:t>7.50-13.00;</w:t>
      </w:r>
      <w:r>
        <w:t xml:space="preserve"> </w:t>
      </w:r>
      <w:r w:rsidR="008F7811">
        <w:t xml:space="preserve">l’ingresso sarà </w:t>
      </w:r>
      <w:r w:rsidR="008F7811" w:rsidRPr="002C6F18">
        <w:rPr>
          <w:b/>
          <w:bCs/>
        </w:rPr>
        <w:t>dalle ore 7.50 alle ore 9.00</w:t>
      </w:r>
      <w:r w:rsidR="008F7811">
        <w:t xml:space="preserve">, l’uscita </w:t>
      </w:r>
      <w:r w:rsidR="008F7811" w:rsidRPr="002C6F18">
        <w:rPr>
          <w:b/>
          <w:bCs/>
        </w:rPr>
        <w:t xml:space="preserve">dalle ore 12.30 alle ore </w:t>
      </w:r>
      <w:r w:rsidR="002C6F18" w:rsidRPr="002C6F18">
        <w:rPr>
          <w:b/>
          <w:bCs/>
        </w:rPr>
        <w:t>13.00.</w:t>
      </w:r>
    </w:p>
    <w:p w14:paraId="76779142" w14:textId="77777777" w:rsidR="00021224" w:rsidRDefault="00021224" w:rsidP="00183836">
      <w:pPr>
        <w:jc w:val="both"/>
        <w:rPr>
          <w:b/>
          <w:bCs/>
        </w:rPr>
      </w:pPr>
    </w:p>
    <w:bookmarkEnd w:id="0"/>
    <w:p w14:paraId="4C3EBCD7" w14:textId="0179155E" w:rsidR="00021224" w:rsidRPr="00183836" w:rsidRDefault="00021224" w:rsidP="00183836">
      <w:pPr>
        <w:jc w:val="both"/>
      </w:pPr>
      <w:r>
        <w:rPr>
          <w:b/>
          <w:bCs/>
        </w:rPr>
        <w:t>Solo per il plesso ANDERSEN</w:t>
      </w:r>
      <w:r w:rsidR="001F4148">
        <w:rPr>
          <w:b/>
          <w:bCs/>
        </w:rPr>
        <w:t xml:space="preserve"> </w:t>
      </w:r>
      <w:r w:rsidR="001F4148" w:rsidRPr="001F4148">
        <w:t>(in attesa dell’organico aggiuntivo)</w:t>
      </w:r>
    </w:p>
    <w:p w14:paraId="60509B9F" w14:textId="7B7CB6A9" w:rsidR="00021224" w:rsidRDefault="00021224" w:rsidP="00021224">
      <w:pPr>
        <w:jc w:val="both"/>
        <w:rPr>
          <w:b/>
          <w:bCs/>
        </w:rPr>
      </w:pPr>
      <w:r>
        <w:t xml:space="preserve">l’orario delle sezioni dei bambini di </w:t>
      </w:r>
      <w:r w:rsidRPr="00183836">
        <w:rPr>
          <w:u w:val="single"/>
        </w:rPr>
        <w:t>tre, quattro</w:t>
      </w:r>
      <w:r w:rsidRPr="008F7811">
        <w:rPr>
          <w:u w:val="single"/>
        </w:rPr>
        <w:t xml:space="preserve"> e cinque</w:t>
      </w:r>
      <w:r>
        <w:t xml:space="preserve"> anni sarà: </w:t>
      </w:r>
      <w:r>
        <w:rPr>
          <w:b/>
          <w:bCs/>
        </w:rPr>
        <w:t>8</w:t>
      </w:r>
      <w:r>
        <w:rPr>
          <w:b/>
          <w:bCs/>
        </w:rPr>
        <w:t>.</w:t>
      </w:r>
      <w:r>
        <w:rPr>
          <w:b/>
          <w:bCs/>
        </w:rPr>
        <w:t>0</w:t>
      </w:r>
      <w:r>
        <w:rPr>
          <w:b/>
          <w:bCs/>
        </w:rPr>
        <w:t>0-13.00;</w:t>
      </w:r>
      <w:r>
        <w:t xml:space="preserve"> l’ingresso sarà </w:t>
      </w:r>
      <w:r w:rsidRPr="002C6F18">
        <w:rPr>
          <w:b/>
          <w:bCs/>
        </w:rPr>
        <w:t xml:space="preserve">dalle ore </w:t>
      </w:r>
      <w:r>
        <w:rPr>
          <w:b/>
          <w:bCs/>
        </w:rPr>
        <w:t>8</w:t>
      </w:r>
      <w:r w:rsidRPr="002C6F18">
        <w:rPr>
          <w:b/>
          <w:bCs/>
        </w:rPr>
        <w:t>.</w:t>
      </w:r>
      <w:r>
        <w:rPr>
          <w:b/>
          <w:bCs/>
        </w:rPr>
        <w:t>0</w:t>
      </w:r>
      <w:r w:rsidRPr="002C6F18">
        <w:rPr>
          <w:b/>
          <w:bCs/>
        </w:rPr>
        <w:t>0 alle ore 9.00</w:t>
      </w:r>
      <w:r>
        <w:t xml:space="preserve">, l’uscita </w:t>
      </w:r>
      <w:r w:rsidRPr="002C6F18">
        <w:rPr>
          <w:b/>
          <w:bCs/>
        </w:rPr>
        <w:t>dalle ore 12.30 alle ore 13.00.</w:t>
      </w:r>
    </w:p>
    <w:p w14:paraId="022B5B66" w14:textId="77777777" w:rsidR="00BF2FC0" w:rsidRDefault="00BF2FC0" w:rsidP="00BF2FC0">
      <w:pPr>
        <w:ind w:left="0" w:right="-426" w:firstLine="0"/>
      </w:pPr>
    </w:p>
    <w:p w14:paraId="54DF17C9" w14:textId="5E668499" w:rsidR="00810975" w:rsidRDefault="00810975" w:rsidP="002C6F18">
      <w:pPr>
        <w:ind w:left="-5" w:right="-284"/>
        <w:jc w:val="both"/>
        <w:rPr>
          <w:szCs w:val="32"/>
        </w:rPr>
      </w:pPr>
      <w:r>
        <w:rPr>
          <w:szCs w:val="32"/>
        </w:rPr>
        <w:t>I genitori accompagneranno i propri figli</w:t>
      </w:r>
      <w:r w:rsidR="008F7811">
        <w:rPr>
          <w:szCs w:val="32"/>
        </w:rPr>
        <w:t xml:space="preserve"> fino all’ingresso</w:t>
      </w:r>
      <w:r w:rsidR="002C6F18">
        <w:rPr>
          <w:szCs w:val="32"/>
        </w:rPr>
        <w:t xml:space="preserve"> </w:t>
      </w:r>
      <w:r>
        <w:rPr>
          <w:szCs w:val="32"/>
        </w:rPr>
        <w:t>segu</w:t>
      </w:r>
      <w:r w:rsidR="002C6F18">
        <w:rPr>
          <w:szCs w:val="32"/>
        </w:rPr>
        <w:t>endo</w:t>
      </w:r>
      <w:r>
        <w:rPr>
          <w:szCs w:val="32"/>
        </w:rPr>
        <w:t xml:space="preserve"> i percorsi indicati dalla segnaletica orizzontale.</w:t>
      </w:r>
      <w:r w:rsidR="002C6F18">
        <w:rPr>
          <w:szCs w:val="32"/>
        </w:rPr>
        <w:t xml:space="preserve"> Nessun genitore potrà accedere all’interno del plesso per ragioni di sicurezza dettate dall’emergenza in corso.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6A"/>
    <w:rsid w:val="00021224"/>
    <w:rsid w:val="000375EF"/>
    <w:rsid w:val="000513B8"/>
    <w:rsid w:val="000C1261"/>
    <w:rsid w:val="00183836"/>
    <w:rsid w:val="001F4148"/>
    <w:rsid w:val="00210F13"/>
    <w:rsid w:val="00230CF3"/>
    <w:rsid w:val="002A2A50"/>
    <w:rsid w:val="002C6F18"/>
    <w:rsid w:val="004225AC"/>
    <w:rsid w:val="00505089"/>
    <w:rsid w:val="00531EF6"/>
    <w:rsid w:val="005B57BD"/>
    <w:rsid w:val="00630BFC"/>
    <w:rsid w:val="006D0968"/>
    <w:rsid w:val="00782921"/>
    <w:rsid w:val="00810975"/>
    <w:rsid w:val="0082573C"/>
    <w:rsid w:val="008B5309"/>
    <w:rsid w:val="008F7811"/>
    <w:rsid w:val="00AA6C7D"/>
    <w:rsid w:val="00AE1119"/>
    <w:rsid w:val="00B4019D"/>
    <w:rsid w:val="00B6736A"/>
    <w:rsid w:val="00BA45EC"/>
    <w:rsid w:val="00BD0419"/>
    <w:rsid w:val="00BF2FC0"/>
    <w:rsid w:val="00D36805"/>
    <w:rsid w:val="00F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  <w15:docId w15:val="{BA44CA64-BDFF-4386-B2F8-7E7BF96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Grillo</dc:creator>
  <cp:keywords/>
  <cp:lastModifiedBy>concetta galasso</cp:lastModifiedBy>
  <cp:revision>32</cp:revision>
  <dcterms:created xsi:type="dcterms:W3CDTF">2020-09-09T14:14:00Z</dcterms:created>
  <dcterms:modified xsi:type="dcterms:W3CDTF">2020-09-27T19:20:00Z</dcterms:modified>
</cp:coreProperties>
</file>